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23CFD">
      <w:pPr>
        <w:jc w:val="center"/>
        <w:rPr>
          <w:rFonts w:ascii="黑体" w:hAnsi="黑体" w:eastAsia="黑体" w:cs="仿宋_GB2312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bCs/>
          <w:sz w:val="32"/>
          <w:szCs w:val="32"/>
        </w:rPr>
        <w:t>南昌航空大学野外考察临时劳务费报销单</w:t>
      </w:r>
      <w:bookmarkEnd w:id="0"/>
    </w:p>
    <w:p w14:paraId="0DD62B8D">
      <w:pPr>
        <w:adjustRightInd w:val="0"/>
        <w:snapToGrid w:val="0"/>
        <w:spacing w:line="300" w:lineRule="exact"/>
        <w:ind w:firstLine="6403" w:firstLineChars="3037"/>
        <w:rPr>
          <w:rFonts w:hint="eastAsia" w:ascii="仿宋" w:hAnsi="仿宋" w:eastAsia="仿宋"/>
          <w:b/>
        </w:rPr>
      </w:pPr>
    </w:p>
    <w:p w14:paraId="0D59935F">
      <w:pPr>
        <w:adjustRightInd w:val="0"/>
        <w:snapToGrid w:val="0"/>
        <w:spacing w:line="300" w:lineRule="exact"/>
        <w:ind w:firstLine="6403" w:firstLineChars="3037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</w:rPr>
        <w:t>年</w:t>
      </w:r>
      <w:r>
        <w:rPr>
          <w:rFonts w:ascii="仿宋" w:hAnsi="仿宋" w:eastAsia="仿宋"/>
          <w:b/>
        </w:rPr>
        <w:t xml:space="preserve">      </w:t>
      </w:r>
      <w:r>
        <w:rPr>
          <w:rFonts w:hint="eastAsia" w:ascii="仿宋" w:hAnsi="仿宋" w:eastAsia="仿宋"/>
          <w:b/>
        </w:rPr>
        <w:t>月</w:t>
      </w:r>
      <w:r>
        <w:rPr>
          <w:rFonts w:ascii="仿宋" w:hAnsi="仿宋" w:eastAsia="仿宋"/>
          <w:b/>
        </w:rPr>
        <w:t xml:space="preserve">      </w:t>
      </w:r>
      <w:r>
        <w:rPr>
          <w:rFonts w:hint="eastAsia" w:ascii="仿宋" w:hAnsi="仿宋" w:eastAsia="仿宋"/>
          <w:b/>
        </w:rPr>
        <w:t>日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278"/>
        <w:gridCol w:w="4707"/>
      </w:tblGrid>
      <w:tr w14:paraId="3744D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5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2252A88">
            <w:pPr>
              <w:widowControl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申请报销的科研项目编号</w:t>
            </w:r>
          </w:p>
        </w:tc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4793EE">
            <w:pPr>
              <w:widowControl/>
              <w:ind w:right="735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 w14:paraId="10FB0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5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47DEB4A">
            <w:pPr>
              <w:widowControl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临时劳务费发放地点及时间</w:t>
            </w:r>
          </w:p>
        </w:tc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7F6621">
            <w:pPr>
              <w:widowControl/>
              <w:ind w:right="735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 w14:paraId="4E06F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85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6EB75C1">
            <w:pPr>
              <w:widowControl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临时劳务费发放事由</w:t>
            </w:r>
          </w:p>
        </w:tc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782B5F03">
            <w:pPr>
              <w:widowControl/>
              <w:ind w:right="735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（需同时说明只能支付现金的原因）</w:t>
            </w:r>
          </w:p>
        </w:tc>
      </w:tr>
      <w:tr w14:paraId="1F092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5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FF433D0">
            <w:pPr>
              <w:widowControl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临时劳务费发放标准及</w:t>
            </w:r>
          </w:p>
          <w:p w14:paraId="014364CC">
            <w:pPr>
              <w:widowControl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总金额</w:t>
            </w:r>
          </w:p>
        </w:tc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1005EC15">
            <w:pPr>
              <w:widowControl/>
              <w:ind w:right="735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发放标准：                        （每人次）</w:t>
            </w:r>
          </w:p>
          <w:p w14:paraId="04607276">
            <w:pPr>
              <w:widowControl/>
              <w:ind w:right="735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总金额：                            （大写）</w:t>
            </w:r>
          </w:p>
        </w:tc>
      </w:tr>
      <w:tr w14:paraId="076A2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8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250B588">
            <w:pPr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（此处粘贴科研活动开展过程中的图片资料）</w:t>
            </w:r>
          </w:p>
        </w:tc>
      </w:tr>
      <w:tr w14:paraId="39F56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4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4EAC5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经办人签名：</w:t>
            </w:r>
          </w:p>
          <w:p w14:paraId="1A90D578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 w14:paraId="73C6F2B8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 w14:paraId="53C27A03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 w14:paraId="1F066552">
            <w:pPr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           年    月    日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1A8BC66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项目负责人意见：</w:t>
            </w:r>
          </w:p>
          <w:p w14:paraId="74CC1258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 w14:paraId="35B37D42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 w14:paraId="40DD7B78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签名：</w:t>
            </w:r>
          </w:p>
          <w:p w14:paraId="05EB4FD4">
            <w:pPr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          年    月    日</w:t>
            </w:r>
          </w:p>
        </w:tc>
      </w:tr>
      <w:tr w14:paraId="4D3EB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4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796E677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科研项目所属学院主要领导意见：</w:t>
            </w:r>
          </w:p>
          <w:p w14:paraId="3C8A9D37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 w14:paraId="10984197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 w14:paraId="010AC9CD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 w14:paraId="2DF42F94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签名：</w:t>
            </w:r>
          </w:p>
          <w:p w14:paraId="6B1D8916">
            <w:pPr>
              <w:ind w:firstLine="738" w:firstLineChars="350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                年    月    日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E634803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科学技术处：</w:t>
            </w:r>
          </w:p>
          <w:p w14:paraId="4AC52715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 w14:paraId="77E243DC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 w14:paraId="7DAE3A83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 w14:paraId="7CE7D460"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签名：</w:t>
            </w:r>
          </w:p>
          <w:p w14:paraId="175E92D8">
            <w:pPr>
              <w:ind w:firstLine="738" w:firstLineChars="350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                年    月    日</w:t>
            </w:r>
          </w:p>
        </w:tc>
      </w:tr>
    </w:tbl>
    <w:p w14:paraId="2DB31E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97476"/>
    <w:rsid w:val="2189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2025-04-28T03:47:00Z</dcterms:created>
  <dc:creator>沈婷</dc:creator>
  <cp:lastModifiedBy>沈婷</cp:lastModifiedBy>
  <dcterms:modified xsi:type="dcterms:W3CDTF">2025-04-28T03:48:23Z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E351A8B2C3E340E696A49425D607820F_11</vt:lpwstr>
  </property>
  <property fmtid="{D5CDD505-2E9C-101B-9397-08002B2CF9AE}" pid="4" name="KSOTemplateDocerSaveRecord">
    <vt:lpwstr>eyJoZGlkIjoiZjk4YzcyNjRiYmViNDBhYjhjMjJiNTFkNThjYjY0ZWYiLCJ1c2VySWQiOiI2OTQwMTUxMzMifQ==</vt:lpwstr>
  </property>
</Properties>
</file>